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70EA" w14:textId="699494BE" w:rsidR="00557099" w:rsidRPr="00251065" w:rsidRDefault="00DF147E" w:rsidP="00CA7A95">
      <w:pPr>
        <w:jc w:val="center"/>
        <w:rPr>
          <w:rFonts w:ascii="HelveticaNeueLT Std" w:hAnsi="HelveticaNeueLT Std"/>
          <w:b/>
          <w:sz w:val="22"/>
          <w:szCs w:val="22"/>
        </w:rPr>
      </w:pPr>
      <w:r>
        <w:rPr>
          <w:rFonts w:ascii="HelveticaNeueLT Std" w:hAnsi="HelveticaNeueLT Std"/>
          <w:b/>
          <w:sz w:val="22"/>
          <w:szCs w:val="22"/>
        </w:rPr>
        <w:t>FORMATO (</w:t>
      </w:r>
      <w:r w:rsidR="005C59F1">
        <w:rPr>
          <w:rFonts w:ascii="HelveticaNeueLT Std" w:hAnsi="HelveticaNeueLT Std"/>
          <w:b/>
          <w:sz w:val="22"/>
          <w:szCs w:val="22"/>
        </w:rPr>
        <w:t>B</w:t>
      </w:r>
      <w:r>
        <w:rPr>
          <w:rFonts w:ascii="HelveticaNeueLT Std" w:hAnsi="HelveticaNeueLT Std"/>
          <w:b/>
          <w:sz w:val="22"/>
          <w:szCs w:val="22"/>
        </w:rPr>
        <w:t>) “</w:t>
      </w:r>
      <w:r w:rsidR="005C59F1">
        <w:rPr>
          <w:rFonts w:ascii="HelveticaNeueLT Std" w:hAnsi="HelveticaNeueLT Std"/>
          <w:b/>
          <w:sz w:val="22"/>
          <w:szCs w:val="22"/>
        </w:rPr>
        <w:t>LISTADO DE REQUERIMIENTOS</w:t>
      </w:r>
      <w:r>
        <w:rPr>
          <w:rFonts w:ascii="HelveticaNeueLT Std" w:hAnsi="HelveticaNeueLT Std"/>
          <w:b/>
          <w:sz w:val="22"/>
          <w:szCs w:val="22"/>
        </w:rPr>
        <w:t>”</w:t>
      </w:r>
    </w:p>
    <w:p w14:paraId="16CFBA52" w14:textId="77777777" w:rsidR="00A8632D" w:rsidRPr="00251065" w:rsidRDefault="00A8632D" w:rsidP="00A8632D">
      <w:pPr>
        <w:ind w:left="360"/>
        <w:jc w:val="both"/>
        <w:rPr>
          <w:rFonts w:ascii="HelveticaNeueLT Std" w:hAnsi="HelveticaNeueLT Std"/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34941055" w14:textId="3ECF55F5" w:rsidR="00557099" w:rsidRPr="005C59F1" w:rsidRDefault="005C59F1" w:rsidP="005C59F1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color w:val="000000" w:themeColor="text1"/>
          <w:sz w:val="22"/>
          <w:szCs w:val="22"/>
        </w:rPr>
      </w:pPr>
      <w:r>
        <w:rPr>
          <w:rFonts w:ascii="HelveticaNeueLT Std" w:hAnsi="HelveticaNeueLT Std"/>
          <w:color w:val="000000" w:themeColor="text1"/>
          <w:sz w:val="22"/>
          <w:szCs w:val="22"/>
        </w:rPr>
        <w:t>NOMBRE DE LA INSTITUCIÓN</w:t>
      </w:r>
    </w:p>
    <w:p w14:paraId="46A05FD6" w14:textId="77777777" w:rsidR="004B0732" w:rsidRPr="00251065" w:rsidRDefault="004B0732" w:rsidP="004B0732">
      <w:pPr>
        <w:ind w:left="851" w:hanging="142"/>
        <w:jc w:val="both"/>
        <w:rPr>
          <w:rFonts w:ascii="HelveticaNeueLT Std" w:hAnsi="HelveticaNeueLT Std"/>
          <w:color w:val="000000" w:themeColor="text1"/>
          <w:sz w:val="22"/>
          <w:szCs w:val="22"/>
        </w:rPr>
      </w:pPr>
    </w:p>
    <w:p w14:paraId="1189709C" w14:textId="73002A34" w:rsidR="00A15EB7" w:rsidRPr="005C59F1" w:rsidRDefault="006219F4" w:rsidP="005C59F1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b/>
          <w:sz w:val="22"/>
          <w:szCs w:val="22"/>
        </w:rPr>
      </w:pPr>
      <w:r w:rsidRPr="005C59F1">
        <w:rPr>
          <w:rFonts w:ascii="HelveticaNeueLT Std" w:hAnsi="HelveticaNeueLT Std"/>
          <w:b/>
          <w:sz w:val="22"/>
          <w:szCs w:val="22"/>
        </w:rPr>
        <w:t>Resumen</w:t>
      </w:r>
    </w:p>
    <w:p w14:paraId="60B1B84F" w14:textId="77777777" w:rsidR="00A15EB7" w:rsidRPr="00251065" w:rsidRDefault="00A15EB7" w:rsidP="00A15EB7">
      <w:pPr>
        <w:jc w:val="both"/>
        <w:rPr>
          <w:rFonts w:ascii="HelveticaNeueLT Std" w:hAnsi="HelveticaNeueLT Std"/>
          <w:b/>
          <w:sz w:val="22"/>
          <w:szCs w:val="22"/>
        </w:rPr>
      </w:pPr>
    </w:p>
    <w:p w14:paraId="1CF88BEA" w14:textId="67D260EC" w:rsidR="00A15EB7" w:rsidRPr="00251065" w:rsidRDefault="00E33AB6" w:rsidP="00A15EB7">
      <w:pPr>
        <w:jc w:val="both"/>
        <w:rPr>
          <w:rFonts w:ascii="HelveticaNeueLT Std" w:hAnsi="HelveticaNeueLT Std"/>
          <w:color w:val="000000" w:themeColor="text1"/>
          <w:sz w:val="22"/>
          <w:szCs w:val="22"/>
        </w:rPr>
      </w:pPr>
      <w:r w:rsidRPr="00251065">
        <w:rPr>
          <w:rFonts w:ascii="HelveticaNeueLT Std" w:hAnsi="HelveticaNeueLT Std"/>
          <w:color w:val="000000" w:themeColor="text1"/>
          <w:sz w:val="22"/>
          <w:szCs w:val="22"/>
        </w:rPr>
        <w:t>Redactar</w:t>
      </w:r>
      <w:r w:rsidR="00A15EB7" w:rsidRPr="00251065">
        <w:rPr>
          <w:rFonts w:ascii="HelveticaNeueLT Std" w:hAnsi="HelveticaNeueLT Std"/>
          <w:color w:val="000000" w:themeColor="text1"/>
          <w:sz w:val="22"/>
          <w:szCs w:val="22"/>
        </w:rPr>
        <w:t xml:space="preserve"> de manera objetiva y precisa </w:t>
      </w:r>
      <w:r w:rsidR="005C59F1">
        <w:rPr>
          <w:rFonts w:ascii="HelveticaNeueLT Std" w:hAnsi="HelveticaNeueLT Std"/>
          <w:color w:val="000000" w:themeColor="text1"/>
          <w:sz w:val="22"/>
          <w:szCs w:val="22"/>
        </w:rPr>
        <w:t>la relevancia de los requerimientos solicitados</w:t>
      </w:r>
      <w:r w:rsidR="00A15EB7" w:rsidRPr="00251065">
        <w:rPr>
          <w:rFonts w:ascii="HelveticaNeueLT Std" w:hAnsi="HelveticaNeueLT Std"/>
          <w:color w:val="000000" w:themeColor="text1"/>
          <w:sz w:val="22"/>
          <w:szCs w:val="22"/>
        </w:rPr>
        <w:t>.</w:t>
      </w:r>
    </w:p>
    <w:p w14:paraId="061C41FD" w14:textId="77777777" w:rsidR="00A15EB7" w:rsidRPr="00251065" w:rsidRDefault="00A15EB7" w:rsidP="00A15EB7">
      <w:pPr>
        <w:jc w:val="both"/>
        <w:rPr>
          <w:rFonts w:ascii="HelveticaNeueLT Std" w:hAnsi="HelveticaNeueLT Std"/>
          <w:color w:val="000000" w:themeColor="text1"/>
          <w:sz w:val="22"/>
          <w:szCs w:val="22"/>
        </w:rPr>
      </w:pPr>
    </w:p>
    <w:p w14:paraId="051C404F" w14:textId="77777777" w:rsidR="00A15EB7" w:rsidRPr="00251065" w:rsidRDefault="006219F4" w:rsidP="005C59F1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b/>
          <w:sz w:val="22"/>
          <w:szCs w:val="22"/>
        </w:rPr>
      </w:pPr>
      <w:r w:rsidRPr="00251065">
        <w:rPr>
          <w:rFonts w:ascii="HelveticaNeueLT Std" w:hAnsi="HelveticaNeueLT Std"/>
          <w:b/>
          <w:sz w:val="22"/>
          <w:szCs w:val="22"/>
        </w:rPr>
        <w:t>Antecedentes</w:t>
      </w:r>
    </w:p>
    <w:p w14:paraId="27DBCF6C" w14:textId="77777777" w:rsidR="00A15EB7" w:rsidRPr="00251065" w:rsidRDefault="00A15EB7" w:rsidP="00A15EB7">
      <w:pPr>
        <w:jc w:val="both"/>
        <w:rPr>
          <w:rFonts w:ascii="HelveticaNeueLT Std" w:hAnsi="HelveticaNeueLT Std"/>
          <w:b/>
          <w:sz w:val="22"/>
          <w:szCs w:val="22"/>
        </w:rPr>
      </w:pPr>
    </w:p>
    <w:p w14:paraId="36B128F8" w14:textId="336E8397" w:rsidR="00041B0A" w:rsidRPr="00251065" w:rsidRDefault="00E33AB6" w:rsidP="00041B0A">
      <w:pPr>
        <w:jc w:val="both"/>
        <w:rPr>
          <w:rFonts w:ascii="HelveticaNeueLT Std" w:hAnsi="HelveticaNeueLT Std" w:cs="Arial"/>
          <w:color w:val="222222"/>
          <w:sz w:val="22"/>
          <w:szCs w:val="22"/>
          <w:shd w:val="clear" w:color="auto" w:fill="FFFFFF"/>
        </w:rPr>
      </w:pPr>
      <w:r w:rsidRPr="00251065">
        <w:rPr>
          <w:rFonts w:ascii="HelveticaNeueLT Std" w:hAnsi="HelveticaNeueLT Std" w:cs="Arial"/>
          <w:color w:val="222222"/>
          <w:sz w:val="22"/>
          <w:szCs w:val="22"/>
          <w:shd w:val="clear" w:color="auto" w:fill="FFFFFF"/>
        </w:rPr>
        <w:t>Redactar</w:t>
      </w:r>
      <w:r w:rsidR="005C59F1">
        <w:rPr>
          <w:rFonts w:ascii="HelveticaNeueLT Std" w:hAnsi="HelveticaNeueLT Std" w:cs="Arial"/>
          <w:color w:val="222222"/>
          <w:sz w:val="22"/>
          <w:szCs w:val="22"/>
          <w:shd w:val="clear" w:color="auto" w:fill="FFFFFF"/>
        </w:rPr>
        <w:t xml:space="preserve"> el avance histórico de la construcción del acervo de los laboratorios (fechas más importantes de adquisición y materiales/equipo </w:t>
      </w:r>
      <w:proofErr w:type="spellStart"/>
      <w:r w:rsidR="005C59F1">
        <w:rPr>
          <w:rFonts w:ascii="HelveticaNeueLT Std" w:hAnsi="HelveticaNeueLT Std" w:cs="Arial"/>
          <w:color w:val="222222"/>
          <w:sz w:val="22"/>
          <w:szCs w:val="22"/>
          <w:shd w:val="clear" w:color="auto" w:fill="FFFFFF"/>
        </w:rPr>
        <w:t>adqurido</w:t>
      </w:r>
      <w:proofErr w:type="spellEnd"/>
      <w:r w:rsidR="005C59F1">
        <w:rPr>
          <w:rFonts w:ascii="HelveticaNeueLT Std" w:hAnsi="HelveticaNeueLT Std" w:cs="Arial"/>
          <w:color w:val="222222"/>
          <w:sz w:val="22"/>
          <w:szCs w:val="22"/>
          <w:shd w:val="clear" w:color="auto" w:fill="FFFFFF"/>
        </w:rPr>
        <w:t>).</w:t>
      </w:r>
    </w:p>
    <w:p w14:paraId="457D778D" w14:textId="77777777" w:rsidR="00041B0A" w:rsidRPr="00251065" w:rsidRDefault="00041B0A" w:rsidP="00041B0A">
      <w:pPr>
        <w:jc w:val="both"/>
        <w:rPr>
          <w:rFonts w:ascii="HelveticaNeueLT Std" w:hAnsi="HelveticaNeueLT Std" w:cs="Arial"/>
          <w:color w:val="222222"/>
          <w:sz w:val="22"/>
          <w:szCs w:val="22"/>
          <w:shd w:val="clear" w:color="auto" w:fill="FFFFFF"/>
        </w:rPr>
      </w:pPr>
    </w:p>
    <w:p w14:paraId="796044AB" w14:textId="77777777" w:rsidR="006219F4" w:rsidRPr="00251065" w:rsidRDefault="006219F4" w:rsidP="005C59F1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b/>
          <w:sz w:val="22"/>
          <w:szCs w:val="22"/>
        </w:rPr>
      </w:pPr>
      <w:r w:rsidRPr="00251065">
        <w:rPr>
          <w:rFonts w:ascii="HelveticaNeueLT Std" w:hAnsi="HelveticaNeueLT Std"/>
          <w:b/>
          <w:sz w:val="22"/>
          <w:szCs w:val="22"/>
        </w:rPr>
        <w:t>Justificación</w:t>
      </w:r>
    </w:p>
    <w:p w14:paraId="7D375C43" w14:textId="77777777" w:rsidR="006219F4" w:rsidRPr="00251065" w:rsidRDefault="006219F4" w:rsidP="006219F4">
      <w:pPr>
        <w:ind w:left="360"/>
        <w:jc w:val="both"/>
        <w:rPr>
          <w:rFonts w:ascii="HelveticaNeueLT Std" w:hAnsi="HelveticaNeueLT Std"/>
          <w:b/>
          <w:sz w:val="22"/>
          <w:szCs w:val="22"/>
        </w:rPr>
      </w:pPr>
    </w:p>
    <w:p w14:paraId="4FDB7831" w14:textId="00978394" w:rsidR="006219F4" w:rsidRPr="00251065" w:rsidRDefault="00E33AB6" w:rsidP="006219F4">
      <w:pPr>
        <w:jc w:val="both"/>
        <w:rPr>
          <w:rFonts w:ascii="HelveticaNeueLT Std" w:hAnsi="HelveticaNeueLT Std"/>
          <w:sz w:val="22"/>
          <w:szCs w:val="22"/>
        </w:rPr>
      </w:pPr>
      <w:r w:rsidRPr="00251065">
        <w:rPr>
          <w:rFonts w:ascii="HelveticaNeueLT Std" w:hAnsi="HelveticaNeueLT Std"/>
          <w:sz w:val="22"/>
          <w:szCs w:val="22"/>
        </w:rPr>
        <w:t>Describir la r</w:t>
      </w:r>
      <w:r w:rsidR="006219F4" w:rsidRPr="00251065">
        <w:rPr>
          <w:rFonts w:ascii="HelveticaNeueLT Std" w:hAnsi="HelveticaNeueLT Std"/>
          <w:sz w:val="22"/>
          <w:szCs w:val="22"/>
        </w:rPr>
        <w:t xml:space="preserve">azón por la que se presenta </w:t>
      </w:r>
      <w:r w:rsidR="005C59F1">
        <w:rPr>
          <w:rFonts w:ascii="HelveticaNeueLT Std" w:hAnsi="HelveticaNeueLT Std"/>
          <w:sz w:val="22"/>
          <w:szCs w:val="22"/>
        </w:rPr>
        <w:t>la solicitud</w:t>
      </w:r>
      <w:r w:rsidR="006219F4" w:rsidRPr="00251065">
        <w:rPr>
          <w:rFonts w:ascii="HelveticaNeueLT Std" w:hAnsi="HelveticaNeueLT Std"/>
          <w:sz w:val="22"/>
          <w:szCs w:val="22"/>
        </w:rPr>
        <w:t>.</w:t>
      </w:r>
    </w:p>
    <w:p w14:paraId="319EC166" w14:textId="77777777" w:rsidR="006219F4" w:rsidRPr="00251065" w:rsidRDefault="006219F4" w:rsidP="006219F4">
      <w:pPr>
        <w:jc w:val="both"/>
        <w:rPr>
          <w:rFonts w:ascii="HelveticaNeueLT Std" w:hAnsi="HelveticaNeueLT Std"/>
          <w:sz w:val="22"/>
          <w:szCs w:val="22"/>
        </w:rPr>
      </w:pPr>
    </w:p>
    <w:p w14:paraId="326E387A" w14:textId="77777777" w:rsidR="006219F4" w:rsidRPr="00251065" w:rsidRDefault="006219F4" w:rsidP="005C59F1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b/>
          <w:sz w:val="22"/>
          <w:szCs w:val="22"/>
        </w:rPr>
      </w:pPr>
      <w:r w:rsidRPr="00251065">
        <w:rPr>
          <w:rFonts w:ascii="HelveticaNeueLT Std" w:hAnsi="HelveticaNeueLT Std"/>
          <w:b/>
          <w:sz w:val="22"/>
          <w:szCs w:val="22"/>
        </w:rPr>
        <w:t>Impacto y Beneficios para el Estado de México</w:t>
      </w:r>
    </w:p>
    <w:p w14:paraId="497972AB" w14:textId="77777777" w:rsidR="006219F4" w:rsidRPr="00251065" w:rsidRDefault="006219F4" w:rsidP="006219F4">
      <w:pPr>
        <w:ind w:left="360"/>
        <w:jc w:val="both"/>
        <w:rPr>
          <w:rFonts w:ascii="HelveticaNeueLT Std" w:hAnsi="HelveticaNeueLT Std"/>
          <w:b/>
          <w:sz w:val="22"/>
          <w:szCs w:val="22"/>
        </w:rPr>
      </w:pPr>
    </w:p>
    <w:p w14:paraId="5330D580" w14:textId="7380DDFF" w:rsidR="006219F4" w:rsidRPr="00251065" w:rsidRDefault="006219F4" w:rsidP="006219F4">
      <w:pPr>
        <w:jc w:val="both"/>
        <w:rPr>
          <w:rFonts w:ascii="HelveticaNeueLT Std" w:hAnsi="HelveticaNeueLT Std"/>
          <w:sz w:val="22"/>
          <w:szCs w:val="22"/>
        </w:rPr>
      </w:pPr>
      <w:r w:rsidRPr="00251065">
        <w:rPr>
          <w:rFonts w:ascii="HelveticaNeueLT Std" w:hAnsi="HelveticaNeueLT Std"/>
          <w:sz w:val="22"/>
          <w:szCs w:val="22"/>
        </w:rPr>
        <w:t>Describir los beneficios que obtendrá el Estado de México como consecuencia de</w:t>
      </w:r>
      <w:r w:rsidR="005C59F1">
        <w:rPr>
          <w:rFonts w:ascii="HelveticaNeueLT Std" w:hAnsi="HelveticaNeueLT Std"/>
          <w:sz w:val="22"/>
          <w:szCs w:val="22"/>
        </w:rPr>
        <w:t xml:space="preserve"> la posible aprobación de la solicitud</w:t>
      </w:r>
      <w:r w:rsidRPr="00251065">
        <w:rPr>
          <w:rFonts w:ascii="HelveticaNeueLT Std" w:hAnsi="HelveticaNeueLT Std"/>
          <w:sz w:val="22"/>
          <w:szCs w:val="22"/>
        </w:rPr>
        <w:t>.</w:t>
      </w:r>
    </w:p>
    <w:p w14:paraId="1B2616AD" w14:textId="77777777" w:rsidR="006219F4" w:rsidRPr="00251065" w:rsidRDefault="006219F4" w:rsidP="006219F4">
      <w:pPr>
        <w:jc w:val="both"/>
        <w:rPr>
          <w:rFonts w:ascii="HelveticaNeueLT Std" w:hAnsi="HelveticaNeueLT Std"/>
          <w:sz w:val="22"/>
          <w:szCs w:val="22"/>
        </w:rPr>
      </w:pPr>
    </w:p>
    <w:p w14:paraId="1F40B75A" w14:textId="70BEC674" w:rsidR="007F6058" w:rsidRPr="00251065" w:rsidRDefault="004B0732" w:rsidP="005C59F1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b/>
          <w:sz w:val="22"/>
          <w:szCs w:val="22"/>
        </w:rPr>
      </w:pPr>
      <w:r w:rsidRPr="00251065">
        <w:rPr>
          <w:rFonts w:ascii="HelveticaNeueLT Std" w:hAnsi="HelveticaNeueLT Std"/>
          <w:b/>
          <w:sz w:val="22"/>
          <w:szCs w:val="22"/>
        </w:rPr>
        <w:t xml:space="preserve">Objetivo </w:t>
      </w:r>
    </w:p>
    <w:p w14:paraId="10C6BCA2" w14:textId="77777777" w:rsidR="0016668A" w:rsidRDefault="0016668A" w:rsidP="0016668A">
      <w:pPr>
        <w:jc w:val="both"/>
        <w:rPr>
          <w:rFonts w:ascii="HelveticaNeueLT Std" w:hAnsi="HelveticaNeueLT Std"/>
          <w:b/>
          <w:sz w:val="22"/>
          <w:szCs w:val="22"/>
        </w:rPr>
      </w:pPr>
    </w:p>
    <w:p w14:paraId="333F4A86" w14:textId="71896F8E" w:rsidR="00933B48" w:rsidRPr="00251065" w:rsidRDefault="00DC5F50" w:rsidP="0016668A">
      <w:pPr>
        <w:jc w:val="both"/>
        <w:rPr>
          <w:rFonts w:ascii="HelveticaNeueLT Std" w:hAnsi="HelveticaNeueLT Std"/>
          <w:sz w:val="22"/>
          <w:szCs w:val="22"/>
        </w:rPr>
      </w:pPr>
      <w:r w:rsidRPr="00251065">
        <w:rPr>
          <w:rFonts w:ascii="HelveticaNeueLT Std" w:hAnsi="HelveticaNeueLT Std"/>
          <w:sz w:val="22"/>
          <w:szCs w:val="22"/>
        </w:rPr>
        <w:t>Enunciar el l</w:t>
      </w:r>
      <w:r w:rsidR="007F6058" w:rsidRPr="00251065">
        <w:rPr>
          <w:rFonts w:ascii="HelveticaNeueLT Std" w:hAnsi="HelveticaNeueLT Std"/>
          <w:sz w:val="22"/>
          <w:szCs w:val="22"/>
        </w:rPr>
        <w:t xml:space="preserve">ogro que se desea alcanzar </w:t>
      </w:r>
      <w:r w:rsidR="00F321D3" w:rsidRPr="00251065">
        <w:rPr>
          <w:rFonts w:ascii="HelveticaNeueLT Std" w:hAnsi="HelveticaNeueLT Std"/>
          <w:sz w:val="22"/>
          <w:szCs w:val="22"/>
        </w:rPr>
        <w:t xml:space="preserve">o propósito </w:t>
      </w:r>
      <w:r w:rsidR="003C63AB" w:rsidRPr="00251065">
        <w:rPr>
          <w:rFonts w:ascii="HelveticaNeueLT Std" w:hAnsi="HelveticaNeueLT Std"/>
          <w:sz w:val="22"/>
          <w:szCs w:val="22"/>
        </w:rPr>
        <w:t>de</w:t>
      </w:r>
      <w:r w:rsidR="005C59F1">
        <w:rPr>
          <w:rFonts w:ascii="HelveticaNeueLT Std" w:hAnsi="HelveticaNeueLT Std"/>
          <w:sz w:val="22"/>
          <w:szCs w:val="22"/>
        </w:rPr>
        <w:t xml:space="preserve"> adquirir un mayor acervo mobiliario y de materiales.</w:t>
      </w:r>
    </w:p>
    <w:p w14:paraId="1E1ACEF3" w14:textId="77777777" w:rsidR="00933B48" w:rsidRPr="00251065" w:rsidRDefault="00933B48" w:rsidP="00761EE6">
      <w:pPr>
        <w:pStyle w:val="Prrafodelista"/>
        <w:jc w:val="both"/>
        <w:rPr>
          <w:rFonts w:ascii="HelveticaNeueLT Std" w:hAnsi="HelveticaNeueLT Std"/>
          <w:sz w:val="22"/>
          <w:szCs w:val="22"/>
        </w:rPr>
      </w:pPr>
    </w:p>
    <w:p w14:paraId="5E2ED972" w14:textId="140860EE" w:rsidR="001E15BB" w:rsidRPr="00251065" w:rsidRDefault="001E15BB" w:rsidP="001E15BB">
      <w:pPr>
        <w:pStyle w:val="Prrafodelista"/>
        <w:numPr>
          <w:ilvl w:val="0"/>
          <w:numId w:val="13"/>
        </w:numPr>
        <w:jc w:val="both"/>
        <w:rPr>
          <w:rFonts w:ascii="HelveticaNeueLT Std" w:hAnsi="HelveticaNeueLT Std"/>
          <w:b/>
          <w:sz w:val="22"/>
          <w:szCs w:val="22"/>
        </w:rPr>
      </w:pPr>
      <w:r>
        <w:rPr>
          <w:rFonts w:ascii="HelveticaNeueLT Std" w:hAnsi="HelveticaNeueLT Std"/>
          <w:b/>
          <w:sz w:val="22"/>
          <w:szCs w:val="22"/>
        </w:rPr>
        <w:t>Descripción</w:t>
      </w:r>
    </w:p>
    <w:p w14:paraId="6FAC3F81" w14:textId="77777777" w:rsidR="00841D40" w:rsidRPr="00841D40" w:rsidRDefault="00841D40" w:rsidP="00841D40">
      <w:pPr>
        <w:rPr>
          <w:rFonts w:ascii="HelveticaNeueLT Std" w:hAnsi="HelveticaNeueLT Std"/>
          <w:sz w:val="22"/>
          <w:szCs w:val="22"/>
        </w:rPr>
      </w:pPr>
    </w:p>
    <w:p w14:paraId="3E0D2269" w14:textId="0115C237" w:rsidR="00841D40" w:rsidRPr="00841D40" w:rsidRDefault="00841D40" w:rsidP="00841D40">
      <w:pPr>
        <w:jc w:val="both"/>
        <w:rPr>
          <w:rFonts w:ascii="HelveticaNeueLT Std" w:hAnsi="HelveticaNeueLT Std"/>
          <w:b/>
          <w:sz w:val="22"/>
          <w:szCs w:val="22"/>
        </w:rPr>
      </w:pPr>
      <w:r w:rsidRPr="00841D40">
        <w:rPr>
          <w:rFonts w:ascii="HelveticaNeueLT Std" w:hAnsi="HelveticaNeueLT Std"/>
          <w:sz w:val="22"/>
          <w:szCs w:val="22"/>
        </w:rPr>
        <w:t xml:space="preserve">A </w:t>
      </w:r>
      <w:r w:rsidR="00DC6558" w:rsidRPr="00841D40">
        <w:rPr>
          <w:rFonts w:ascii="HelveticaNeueLT Std" w:hAnsi="HelveticaNeueLT Std"/>
          <w:sz w:val="22"/>
          <w:szCs w:val="22"/>
        </w:rPr>
        <w:t>continuación,</w:t>
      </w:r>
      <w:r w:rsidRPr="00841D40">
        <w:rPr>
          <w:rFonts w:ascii="HelveticaNeueLT Std" w:hAnsi="HelveticaNeueLT Std"/>
          <w:sz w:val="22"/>
          <w:szCs w:val="22"/>
        </w:rPr>
        <w:t xml:space="preserve"> se presenta el detalle del requerimiento </w:t>
      </w:r>
      <w:r w:rsidR="001E15BB">
        <w:rPr>
          <w:rFonts w:ascii="HelveticaNeueLT Std" w:hAnsi="HelveticaNeueLT Std"/>
          <w:sz w:val="22"/>
          <w:szCs w:val="22"/>
        </w:rPr>
        <w:t xml:space="preserve">de material y equipo </w:t>
      </w:r>
      <w:r w:rsidRPr="00841D40">
        <w:rPr>
          <w:rFonts w:ascii="HelveticaNeueLT Std" w:hAnsi="HelveticaNeueLT Std"/>
          <w:sz w:val="22"/>
          <w:szCs w:val="22"/>
        </w:rPr>
        <w:t>al COMECYT</w:t>
      </w:r>
      <w:r w:rsidR="001E15BB">
        <w:rPr>
          <w:rFonts w:ascii="HelveticaNeueLT Std" w:hAnsi="HelveticaNeueLT Std"/>
          <w:b/>
          <w:sz w:val="22"/>
          <w:szCs w:val="22"/>
        </w:rPr>
        <w:t>:</w:t>
      </w:r>
    </w:p>
    <w:p w14:paraId="43265F64" w14:textId="77777777" w:rsidR="00841D40" w:rsidRPr="00841D40" w:rsidRDefault="00841D40" w:rsidP="00841D40">
      <w:pPr>
        <w:jc w:val="both"/>
        <w:rPr>
          <w:rFonts w:ascii="HelveticaNeueLT Std" w:hAnsi="HelveticaNeueLT Std"/>
          <w:b/>
          <w:sz w:val="22"/>
          <w:szCs w:val="22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3832"/>
      </w:tblGrid>
      <w:tr w:rsidR="001E15BB" w:rsidRPr="00841D40" w14:paraId="2433730E" w14:textId="77777777" w:rsidTr="001E15BB">
        <w:trPr>
          <w:trHeight w:val="12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69F8A" w14:textId="77777777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841D40"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324C2" w14:textId="5D368B9C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lang w:val="es-MX" w:eastAsia="es-MX"/>
              </w:rPr>
              <w:t>Concepto detallado (equipo/material)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60617" w14:textId="77777777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Especificaciones técnicas </w:t>
            </w:r>
          </w:p>
        </w:tc>
      </w:tr>
      <w:tr w:rsidR="001E15BB" w:rsidRPr="00841D40" w14:paraId="704E3620" w14:textId="77777777" w:rsidTr="001E15BB">
        <w:trPr>
          <w:trHeight w:val="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A4CB" w14:textId="77777777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</w:pPr>
            <w:r w:rsidRPr="00841D40"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EF3D" w14:textId="77777777" w:rsidR="001E15BB" w:rsidRPr="00841D40" w:rsidRDefault="001E15BB" w:rsidP="00746CE6">
            <w:pPr>
              <w:rPr>
                <w:rFonts w:ascii="HelveticaNeueLT Std" w:hAnsi="HelveticaNeueLT Std" w:cs="Times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DBCA" w14:textId="77777777" w:rsidR="001E15BB" w:rsidRPr="00841D40" w:rsidRDefault="001E15BB" w:rsidP="00746CE6">
            <w:pPr>
              <w:jc w:val="right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1E15BB" w:rsidRPr="00841D40" w14:paraId="22BA9756" w14:textId="77777777" w:rsidTr="001E15BB">
        <w:trPr>
          <w:trHeight w:val="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6DCD" w14:textId="77777777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</w:pPr>
            <w:r w:rsidRPr="00841D40"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14D5" w14:textId="77777777" w:rsidR="001E15BB" w:rsidRPr="00841D40" w:rsidRDefault="001E15BB" w:rsidP="00746CE6">
            <w:pPr>
              <w:rPr>
                <w:rFonts w:ascii="HelveticaNeueLT Std" w:hAnsi="HelveticaNeueLT Std" w:cs="Times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1489" w14:textId="77777777" w:rsidR="001E15BB" w:rsidRPr="00841D40" w:rsidRDefault="001E15BB" w:rsidP="00746CE6">
            <w:pPr>
              <w:jc w:val="right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1E15BB" w:rsidRPr="00841D40" w14:paraId="7257EA0A" w14:textId="77777777" w:rsidTr="001E15BB">
        <w:trPr>
          <w:trHeight w:val="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784F" w14:textId="77777777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</w:pPr>
            <w:r w:rsidRPr="00841D40"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6622" w14:textId="77777777" w:rsidR="001E15BB" w:rsidRPr="00841D40" w:rsidRDefault="001E15BB" w:rsidP="00746CE6">
            <w:pPr>
              <w:rPr>
                <w:rFonts w:ascii="HelveticaNeueLT Std" w:hAnsi="HelveticaNeueLT Std" w:cstheme="minorBidi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14DF" w14:textId="77777777" w:rsidR="001E15BB" w:rsidRPr="00841D40" w:rsidRDefault="001E15BB" w:rsidP="00746CE6">
            <w:pPr>
              <w:jc w:val="right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1E15BB" w:rsidRPr="00841D40" w14:paraId="02EDCFA3" w14:textId="77777777" w:rsidTr="001E15BB">
        <w:trPr>
          <w:trHeight w:val="5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666A" w14:textId="77777777" w:rsidR="001E15BB" w:rsidRPr="00841D40" w:rsidRDefault="001E15BB" w:rsidP="00746CE6">
            <w:pPr>
              <w:jc w:val="center"/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</w:pPr>
            <w:r w:rsidRPr="00841D40">
              <w:rPr>
                <w:rFonts w:ascii="HelveticaNeueLT Std" w:eastAsia="Times New Roman" w:hAnsi="HelveticaNeueLT Std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AFD2" w14:textId="77777777" w:rsidR="001E15BB" w:rsidRPr="00841D40" w:rsidRDefault="001E15BB" w:rsidP="00746CE6">
            <w:pPr>
              <w:rPr>
                <w:rFonts w:ascii="HelveticaNeueLT Std" w:hAnsi="HelveticaNeueLT Std" w:cs="Times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7C8" w14:textId="77777777" w:rsidR="001E15BB" w:rsidRPr="00841D40" w:rsidRDefault="001E15BB" w:rsidP="00746CE6">
            <w:pPr>
              <w:jc w:val="right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</w:tbl>
    <w:p w14:paraId="7275F926" w14:textId="77777777" w:rsidR="00DC6558" w:rsidRPr="00251065" w:rsidRDefault="00DC6558" w:rsidP="00FB1FB4">
      <w:pPr>
        <w:jc w:val="both"/>
        <w:rPr>
          <w:rFonts w:ascii="HelveticaNeueLT Std" w:hAnsi="HelveticaNeueLT Std"/>
          <w:b/>
          <w:sz w:val="22"/>
          <w:szCs w:val="22"/>
        </w:rPr>
      </w:pPr>
    </w:p>
    <w:p w14:paraId="32E41A58" w14:textId="77777777" w:rsidR="00F3032D" w:rsidRPr="00E65365" w:rsidRDefault="00F3032D" w:rsidP="00F3032D">
      <w:pPr>
        <w:jc w:val="center"/>
        <w:rPr>
          <w:rFonts w:ascii="HelveticaNeueLT Std" w:eastAsia="Times New Roman" w:hAnsi="HelveticaNeueLT Std"/>
          <w:b/>
          <w:bCs/>
          <w:color w:val="000000"/>
          <w:sz w:val="20"/>
          <w:szCs w:val="22"/>
          <w:shd w:val="clear" w:color="auto" w:fill="FFFFFF"/>
        </w:rPr>
      </w:pPr>
      <w:r w:rsidRPr="00E65365">
        <w:rPr>
          <w:rFonts w:ascii="HelveticaNeueLT Std" w:eastAsia="Times New Roman" w:hAnsi="HelveticaNeueLT Std"/>
          <w:b/>
          <w:bCs/>
          <w:color w:val="000000"/>
          <w:sz w:val="20"/>
          <w:szCs w:val="22"/>
          <w:shd w:val="clear" w:color="auto" w:fill="FFFFFF"/>
        </w:rPr>
        <w:t>A T E N T A M E N T E</w:t>
      </w:r>
    </w:p>
    <w:p w14:paraId="73D37F67" w14:textId="77777777" w:rsidR="00F3032D" w:rsidRPr="00251065" w:rsidRDefault="00F3032D" w:rsidP="00F3032D">
      <w:pPr>
        <w:rPr>
          <w:rFonts w:ascii="HelveticaNeueLT Std" w:eastAsia="Times New Roman" w:hAnsi="HelveticaNeueLT Std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F3032D" w:rsidRPr="00251065" w14:paraId="2AE1E131" w14:textId="77777777" w:rsidTr="00E65365">
        <w:trPr>
          <w:trHeight w:val="538"/>
          <w:jc w:val="center"/>
        </w:trPr>
        <w:tc>
          <w:tcPr>
            <w:tcW w:w="5236" w:type="dxa"/>
            <w:tcBorders>
              <w:top w:val="single" w:sz="4" w:space="0" w:color="auto"/>
            </w:tcBorders>
          </w:tcPr>
          <w:p w14:paraId="13CB7FAB" w14:textId="26024267" w:rsidR="00F3032D" w:rsidRDefault="009572D7" w:rsidP="0036202F">
            <w:pPr>
              <w:jc w:val="center"/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  <w:r w:rsidRPr="00E65365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2"/>
                <w:shd w:val="clear" w:color="auto" w:fill="FFFFFF"/>
              </w:rPr>
              <w:t>NOMBRE Y FIRM</w:t>
            </w:r>
            <w:r w:rsidR="00B82DEC" w:rsidRPr="00E65365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2"/>
                <w:shd w:val="clear" w:color="auto" w:fill="FFFFFF"/>
              </w:rPr>
              <w:t xml:space="preserve">A DEL </w:t>
            </w:r>
            <w:r w:rsidR="005973BF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2"/>
                <w:shd w:val="clear" w:color="auto" w:fill="FFFFFF"/>
              </w:rPr>
              <w:t>TITULAR DE LA INSTITUCIÓN</w:t>
            </w:r>
          </w:p>
          <w:p w14:paraId="3FBA25BC" w14:textId="77777777" w:rsidR="005973BF" w:rsidRPr="00E65365" w:rsidRDefault="005973BF" w:rsidP="0036202F">
            <w:pPr>
              <w:jc w:val="center"/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2"/>
                <w:shd w:val="clear" w:color="auto" w:fill="FFFFFF"/>
              </w:rPr>
            </w:pPr>
          </w:p>
          <w:p w14:paraId="00ED704F" w14:textId="77777777" w:rsidR="00E65365" w:rsidRPr="00E65365" w:rsidRDefault="00E65365" w:rsidP="00E65365">
            <w:pPr>
              <w:tabs>
                <w:tab w:val="left" w:pos="1395"/>
              </w:tabs>
              <w:jc w:val="center"/>
              <w:rPr>
                <w:rFonts w:ascii="HelveticaNeueLT Std" w:eastAsia="Times New Roman" w:hAnsi="HelveticaNeueLT Std"/>
                <w:b/>
                <w:sz w:val="20"/>
                <w:szCs w:val="22"/>
              </w:rPr>
            </w:pPr>
            <w:r w:rsidRPr="00E65365">
              <w:rPr>
                <w:rFonts w:ascii="HelveticaNeueLT Std" w:eastAsia="Times New Roman" w:hAnsi="HelveticaNeueLT Std"/>
                <w:b/>
                <w:sz w:val="20"/>
                <w:szCs w:val="22"/>
              </w:rPr>
              <w:t>SELLO</w:t>
            </w:r>
          </w:p>
          <w:p w14:paraId="2FFA281E" w14:textId="77777777" w:rsidR="00F3032D" w:rsidRPr="00251065" w:rsidRDefault="00F3032D" w:rsidP="0036202F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688CF0F" w14:textId="77777777" w:rsidR="00F3032D" w:rsidRPr="00BB50F4" w:rsidRDefault="00F3032D" w:rsidP="00E65365">
      <w:pPr>
        <w:tabs>
          <w:tab w:val="left" w:pos="1395"/>
        </w:tabs>
        <w:rPr>
          <w:rFonts w:ascii="HelveticaNeueLT Std" w:eastAsia="Times New Roman" w:hAnsi="HelveticaNeueLT Std"/>
          <w:b/>
          <w:sz w:val="22"/>
          <w:szCs w:val="22"/>
        </w:rPr>
      </w:pPr>
    </w:p>
    <w:sectPr w:rsidR="00F3032D" w:rsidRPr="00BB50F4" w:rsidSect="007D43C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360A" w14:textId="77777777" w:rsidR="00CD6E9A" w:rsidRDefault="00CD6E9A" w:rsidP="00C928B6">
      <w:r>
        <w:separator/>
      </w:r>
    </w:p>
  </w:endnote>
  <w:endnote w:type="continuationSeparator" w:id="0">
    <w:p w14:paraId="2BE5DC53" w14:textId="77777777" w:rsidR="00CD6E9A" w:rsidRDefault="00CD6E9A" w:rsidP="00C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65CA" w14:textId="77777777" w:rsidR="00CD6E9A" w:rsidRDefault="00CD6E9A" w:rsidP="00C928B6">
      <w:r>
        <w:separator/>
      </w:r>
    </w:p>
  </w:footnote>
  <w:footnote w:type="continuationSeparator" w:id="0">
    <w:p w14:paraId="79F0572B" w14:textId="77777777" w:rsidR="00CD6E9A" w:rsidRDefault="00CD6E9A" w:rsidP="00C9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29D0" w14:textId="77777777" w:rsidR="00C928B6" w:rsidRPr="00C928B6" w:rsidRDefault="008F6623" w:rsidP="00C928B6">
    <w:pPr>
      <w:pStyle w:val="Encabezado"/>
      <w:jc w:val="center"/>
      <w:rPr>
        <w:lang w:val="es-ES"/>
      </w:rPr>
    </w:pPr>
    <w:r>
      <w:rPr>
        <w:noProof/>
        <w:lang w:val="es-MX" w:eastAsia="es-MX"/>
      </w:rPr>
      <mc:AlternateContent>
        <mc:Choice Requires="wps">
          <w:drawing>
            <wp:inline distT="0" distB="0" distL="0" distR="0" wp14:anchorId="42735979" wp14:editId="5E3C5896">
              <wp:extent cx="4189730" cy="66294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89730" cy="6629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F6655" w14:textId="77777777" w:rsidR="008F6623" w:rsidRPr="008432D7" w:rsidRDefault="008F6623" w:rsidP="008F66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432D7">
                            <w:rPr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Hoja membretada, firmada y sellada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73597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29.9pt;height:5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" filled="f" stroked="f">
              <v:stroke joinstyle="round"/>
              <o:lock v:ext="edit" shapetype="t"/>
              <v:textbox style="mso-fit-shape-to-text:t">
                <w:txbxContent>
                  <w:p w14:paraId="4C1F6655" w14:textId="77777777" w:rsidR="008F6623" w:rsidRPr="008432D7" w:rsidRDefault="008F6623" w:rsidP="008F66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432D7">
                      <w:rPr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Hoja membretada, firmada y sellada  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F42"/>
    <w:multiLevelType w:val="hybridMultilevel"/>
    <w:tmpl w:val="655E5CAE"/>
    <w:lvl w:ilvl="0" w:tplc="E9FE732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7BC"/>
    <w:multiLevelType w:val="hybridMultilevel"/>
    <w:tmpl w:val="91D2D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0A92"/>
    <w:multiLevelType w:val="hybridMultilevel"/>
    <w:tmpl w:val="6712BE0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E5FB2"/>
    <w:multiLevelType w:val="hybridMultilevel"/>
    <w:tmpl w:val="7076D7A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DB6226"/>
    <w:multiLevelType w:val="hybridMultilevel"/>
    <w:tmpl w:val="083C5A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5ACA"/>
    <w:multiLevelType w:val="hybridMultilevel"/>
    <w:tmpl w:val="71182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423CF"/>
    <w:multiLevelType w:val="hybridMultilevel"/>
    <w:tmpl w:val="E4AE6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16DC2"/>
    <w:multiLevelType w:val="hybridMultilevel"/>
    <w:tmpl w:val="00BA1D6A"/>
    <w:lvl w:ilvl="0" w:tplc="080A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545C271C"/>
    <w:multiLevelType w:val="hybridMultilevel"/>
    <w:tmpl w:val="582E49A6"/>
    <w:lvl w:ilvl="0" w:tplc="E9FE732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0F8A"/>
    <w:multiLevelType w:val="hybridMultilevel"/>
    <w:tmpl w:val="99CA7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A4B51"/>
    <w:multiLevelType w:val="hybridMultilevel"/>
    <w:tmpl w:val="BAB437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C0949"/>
    <w:multiLevelType w:val="hybridMultilevel"/>
    <w:tmpl w:val="90E2C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11815"/>
    <w:multiLevelType w:val="hybridMultilevel"/>
    <w:tmpl w:val="1D7C8644"/>
    <w:lvl w:ilvl="0" w:tplc="9C808B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37700"/>
    <w:multiLevelType w:val="hybridMultilevel"/>
    <w:tmpl w:val="3FAE4D5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32"/>
    <w:rsid w:val="00041B0A"/>
    <w:rsid w:val="00047883"/>
    <w:rsid w:val="000E6B59"/>
    <w:rsid w:val="000F5D65"/>
    <w:rsid w:val="00105071"/>
    <w:rsid w:val="00132E51"/>
    <w:rsid w:val="0013776B"/>
    <w:rsid w:val="0016668A"/>
    <w:rsid w:val="00192734"/>
    <w:rsid w:val="001D36CB"/>
    <w:rsid w:val="001E15BB"/>
    <w:rsid w:val="00251065"/>
    <w:rsid w:val="0025549B"/>
    <w:rsid w:val="002B673E"/>
    <w:rsid w:val="002B6DD5"/>
    <w:rsid w:val="002C2FE3"/>
    <w:rsid w:val="002E5A29"/>
    <w:rsid w:val="003464D6"/>
    <w:rsid w:val="00371077"/>
    <w:rsid w:val="003767BA"/>
    <w:rsid w:val="00383DFF"/>
    <w:rsid w:val="003C63AB"/>
    <w:rsid w:val="003D4FBB"/>
    <w:rsid w:val="00400B0F"/>
    <w:rsid w:val="00410B06"/>
    <w:rsid w:val="00417739"/>
    <w:rsid w:val="004634B0"/>
    <w:rsid w:val="00481430"/>
    <w:rsid w:val="00483C7C"/>
    <w:rsid w:val="004B0732"/>
    <w:rsid w:val="004F44C6"/>
    <w:rsid w:val="00557099"/>
    <w:rsid w:val="00557B26"/>
    <w:rsid w:val="00561D49"/>
    <w:rsid w:val="00580A9A"/>
    <w:rsid w:val="00591CBD"/>
    <w:rsid w:val="005973BF"/>
    <w:rsid w:val="005A7522"/>
    <w:rsid w:val="005C4985"/>
    <w:rsid w:val="005C59F1"/>
    <w:rsid w:val="005E08FF"/>
    <w:rsid w:val="006219F4"/>
    <w:rsid w:val="00630E6A"/>
    <w:rsid w:val="00643A52"/>
    <w:rsid w:val="00661DC8"/>
    <w:rsid w:val="006B0386"/>
    <w:rsid w:val="006D1E20"/>
    <w:rsid w:val="00725F2D"/>
    <w:rsid w:val="00743735"/>
    <w:rsid w:val="00745713"/>
    <w:rsid w:val="007512ED"/>
    <w:rsid w:val="007544AE"/>
    <w:rsid w:val="00755201"/>
    <w:rsid w:val="00761EE6"/>
    <w:rsid w:val="007870C4"/>
    <w:rsid w:val="007A786B"/>
    <w:rsid w:val="007D43CF"/>
    <w:rsid w:val="007F6058"/>
    <w:rsid w:val="008260E8"/>
    <w:rsid w:val="00841D40"/>
    <w:rsid w:val="00894A2D"/>
    <w:rsid w:val="008D5050"/>
    <w:rsid w:val="008E313E"/>
    <w:rsid w:val="008F6623"/>
    <w:rsid w:val="00933B48"/>
    <w:rsid w:val="00940868"/>
    <w:rsid w:val="009448F7"/>
    <w:rsid w:val="009572D7"/>
    <w:rsid w:val="009765F3"/>
    <w:rsid w:val="00990BC3"/>
    <w:rsid w:val="009C2E5A"/>
    <w:rsid w:val="00A007C3"/>
    <w:rsid w:val="00A15EB7"/>
    <w:rsid w:val="00A37527"/>
    <w:rsid w:val="00A8632D"/>
    <w:rsid w:val="00A97DCD"/>
    <w:rsid w:val="00AD6167"/>
    <w:rsid w:val="00B16E9C"/>
    <w:rsid w:val="00B31789"/>
    <w:rsid w:val="00B472A4"/>
    <w:rsid w:val="00B4752A"/>
    <w:rsid w:val="00B6304E"/>
    <w:rsid w:val="00B82DEC"/>
    <w:rsid w:val="00B92A38"/>
    <w:rsid w:val="00BB401F"/>
    <w:rsid w:val="00BB50F4"/>
    <w:rsid w:val="00BD3FE1"/>
    <w:rsid w:val="00C2433B"/>
    <w:rsid w:val="00C6512E"/>
    <w:rsid w:val="00C746E4"/>
    <w:rsid w:val="00C7538D"/>
    <w:rsid w:val="00C928B6"/>
    <w:rsid w:val="00CA4EDD"/>
    <w:rsid w:val="00CA7A95"/>
    <w:rsid w:val="00CA7C39"/>
    <w:rsid w:val="00CB0BA4"/>
    <w:rsid w:val="00CB7E8A"/>
    <w:rsid w:val="00CC26C9"/>
    <w:rsid w:val="00CC2E3D"/>
    <w:rsid w:val="00CD2F59"/>
    <w:rsid w:val="00CD6E9A"/>
    <w:rsid w:val="00D02953"/>
    <w:rsid w:val="00D617ED"/>
    <w:rsid w:val="00D709DE"/>
    <w:rsid w:val="00D77C48"/>
    <w:rsid w:val="00D830BB"/>
    <w:rsid w:val="00DA5D48"/>
    <w:rsid w:val="00DC30B0"/>
    <w:rsid w:val="00DC5F50"/>
    <w:rsid w:val="00DC6558"/>
    <w:rsid w:val="00DD51DB"/>
    <w:rsid w:val="00DF147E"/>
    <w:rsid w:val="00E33AB6"/>
    <w:rsid w:val="00E43378"/>
    <w:rsid w:val="00E65365"/>
    <w:rsid w:val="00EA76C3"/>
    <w:rsid w:val="00ED670E"/>
    <w:rsid w:val="00ED6FBD"/>
    <w:rsid w:val="00EE288F"/>
    <w:rsid w:val="00EE3268"/>
    <w:rsid w:val="00EE743D"/>
    <w:rsid w:val="00F03939"/>
    <w:rsid w:val="00F05B38"/>
    <w:rsid w:val="00F20C90"/>
    <w:rsid w:val="00F3032D"/>
    <w:rsid w:val="00F321D3"/>
    <w:rsid w:val="00F45192"/>
    <w:rsid w:val="00FA77D1"/>
    <w:rsid w:val="00FB1FB4"/>
    <w:rsid w:val="00FC699F"/>
    <w:rsid w:val="00FD2269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BC023"/>
  <w15:docId w15:val="{90B58385-A2DD-48A8-945E-2934EDF6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732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7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3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304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304E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3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304E"/>
    <w:rPr>
      <w:rFonts w:ascii="Times" w:eastAsia="Times" w:hAnsi="Times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0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04E"/>
    <w:rPr>
      <w:rFonts w:ascii="Segoe UI" w:eastAsia="Times" w:hAnsi="Segoe UI" w:cs="Segoe UI"/>
      <w:sz w:val="18"/>
      <w:szCs w:val="18"/>
      <w:lang w:val="es-ES_tradnl" w:eastAsia="es-ES"/>
    </w:rPr>
  </w:style>
  <w:style w:type="paragraph" w:styleId="Revisin">
    <w:name w:val="Revision"/>
    <w:hidden/>
    <w:uiPriority w:val="99"/>
    <w:semiHidden/>
    <w:rsid w:val="00FA77D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928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B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928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8B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30E6A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3D4FBB"/>
    <w:rPr>
      <w:rFonts w:ascii="Lucida Sans Unicode" w:eastAsia="Times New Roman" w:hAnsi="Lucida Sans Unicode" w:cs="Lucida Sans Unicode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3D4FBB"/>
    <w:pPr>
      <w:jc w:val="center"/>
    </w:pPr>
    <w:rPr>
      <w:rFonts w:ascii="Lucida Sans Unicode" w:eastAsia="Times New Roman" w:hAnsi="Lucida Sans Unicode" w:cs="Lucida Sans Unicode"/>
      <w:b/>
      <w:bCs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D4FBB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F3032D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3B4DA-BE5E-492A-97F3-8591D91A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Santos</dc:creator>
  <cp:keywords/>
  <dc:description/>
  <cp:lastModifiedBy>Administrador</cp:lastModifiedBy>
  <cp:revision>2</cp:revision>
  <dcterms:created xsi:type="dcterms:W3CDTF">2023-03-01T23:12:00Z</dcterms:created>
  <dcterms:modified xsi:type="dcterms:W3CDTF">2023-03-01T23:12:00Z</dcterms:modified>
</cp:coreProperties>
</file>